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А-13/2015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мая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УКК "ПромСтройБезопасность"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УКК "ПромСтройБезопасность"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мая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